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301B2" w14:textId="77777777" w:rsidR="00D12BC2" w:rsidRDefault="00F344D5">
      <w:r w:rsidRPr="00F344D5">
        <w:rPr>
          <w:noProof/>
          <w:lang w:eastAsia="pl-PL"/>
        </w:rPr>
        <w:drawing>
          <wp:inline distT="0" distB="0" distL="0" distR="0" wp14:anchorId="5271ABC3" wp14:editId="6DD73666">
            <wp:extent cx="3152775" cy="1120251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23" cy="111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E0C">
        <w:rPr>
          <w:noProof/>
          <w:lang w:eastAsia="pl-PL"/>
        </w:rPr>
        <w:drawing>
          <wp:inline distT="0" distB="0" distL="0" distR="0" wp14:anchorId="744EC9BB" wp14:editId="0D9E13AE">
            <wp:extent cx="1497205" cy="1508397"/>
            <wp:effectExtent l="0" t="0" r="0" b="0"/>
            <wp:docPr id="3" name="Obraz 3" descr="File:EwE6Logo Transparent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wE6Logo Transparent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4" cy="153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AD68" w14:textId="77777777" w:rsidR="00F344D5" w:rsidRDefault="00F344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9"/>
      </w:tblGrid>
      <w:tr w:rsidR="00F344D5" w14:paraId="418B42B9" w14:textId="77777777" w:rsidTr="002649A5">
        <w:tc>
          <w:tcPr>
            <w:tcW w:w="1063" w:type="dxa"/>
          </w:tcPr>
          <w:p w14:paraId="626D3AE8" w14:textId="77777777" w:rsidR="00F344D5" w:rsidRDefault="00F344D5" w:rsidP="002649A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8149" w:type="dxa"/>
          </w:tcPr>
          <w:p w14:paraId="1379C51A" w14:textId="77777777" w:rsidR="00F344D5" w:rsidRDefault="00F344D5" w:rsidP="002649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Temat</w:t>
            </w:r>
          </w:p>
        </w:tc>
      </w:tr>
      <w:tr w:rsidR="00F344D5" w:rsidRPr="002816E7" w14:paraId="37D52053" w14:textId="77777777" w:rsidTr="002649A5">
        <w:tc>
          <w:tcPr>
            <w:tcW w:w="1063" w:type="dxa"/>
          </w:tcPr>
          <w:p w14:paraId="168B899A" w14:textId="0EF13114" w:rsidR="00F344D5" w:rsidRPr="002816E7" w:rsidRDefault="003E6E7D" w:rsidP="0057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</w:tcPr>
          <w:p w14:paraId="022A9CFC" w14:textId="77777777" w:rsidR="00F344D5" w:rsidRPr="002816E7" w:rsidRDefault="002816E7" w:rsidP="0026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6E7">
              <w:rPr>
                <w:rFonts w:ascii="Times New Roman" w:hAnsi="Times New Roman" w:cs="Times New Roman"/>
                <w:sz w:val="24"/>
                <w:szCs w:val="24"/>
              </w:rPr>
              <w:t>Ecopath</w:t>
            </w:r>
            <w:proofErr w:type="spellEnd"/>
            <w:r w:rsidRPr="002816E7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2816E7">
              <w:rPr>
                <w:rFonts w:ascii="Times New Roman" w:hAnsi="Times New Roman" w:cs="Times New Roman"/>
                <w:sz w:val="24"/>
                <w:szCs w:val="24"/>
              </w:rPr>
              <w:t>Ecosim</w:t>
            </w:r>
            <w:proofErr w:type="spellEnd"/>
            <w:r w:rsidR="008B01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B015F">
              <w:rPr>
                <w:rFonts w:ascii="Times New Roman" w:hAnsi="Times New Roman" w:cs="Times New Roman"/>
                <w:sz w:val="24"/>
                <w:szCs w:val="24"/>
              </w:rPr>
              <w:t>EwE</w:t>
            </w:r>
            <w:proofErr w:type="spellEnd"/>
            <w:r w:rsidR="008B0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16E7">
              <w:rPr>
                <w:rFonts w:ascii="Times New Roman" w:hAnsi="Times New Roman" w:cs="Times New Roman"/>
                <w:sz w:val="24"/>
                <w:szCs w:val="24"/>
              </w:rPr>
              <w:t xml:space="preserve"> wprowadzenie; Poszczególne bloki modelowania sieci troficznej</w:t>
            </w:r>
            <w:r w:rsidR="008B01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B015F">
              <w:rPr>
                <w:rFonts w:ascii="Times New Roman" w:hAnsi="Times New Roman" w:cs="Times New Roman"/>
                <w:sz w:val="24"/>
                <w:szCs w:val="24"/>
              </w:rPr>
              <w:t>Ecopath</w:t>
            </w:r>
            <w:proofErr w:type="spellEnd"/>
            <w:r w:rsidR="008B0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16E7">
              <w:rPr>
                <w:rFonts w:ascii="Times New Roman" w:hAnsi="Times New Roman" w:cs="Times New Roman"/>
                <w:sz w:val="24"/>
                <w:szCs w:val="24"/>
              </w:rPr>
              <w:t>; Podstawowe współczynniki</w:t>
            </w:r>
          </w:p>
        </w:tc>
      </w:tr>
      <w:tr w:rsidR="00F344D5" w:rsidRPr="002816E7" w14:paraId="235CCBB7" w14:textId="77777777" w:rsidTr="002649A5">
        <w:tc>
          <w:tcPr>
            <w:tcW w:w="1063" w:type="dxa"/>
          </w:tcPr>
          <w:p w14:paraId="0645F383" w14:textId="1CB87527" w:rsidR="00F344D5" w:rsidRPr="002816E7" w:rsidRDefault="003E6E7D" w:rsidP="00C77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</w:tcPr>
          <w:p w14:paraId="449BAD86" w14:textId="066EE55F" w:rsidR="00F344D5" w:rsidRPr="002816E7" w:rsidRDefault="002816E7" w:rsidP="0026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7">
              <w:rPr>
                <w:rFonts w:ascii="Times New Roman" w:hAnsi="Times New Roman" w:cs="Times New Roman"/>
                <w:sz w:val="24"/>
                <w:szCs w:val="24"/>
              </w:rPr>
              <w:t>Proste modele sieci troficznych</w:t>
            </w:r>
            <w:r w:rsidR="008B01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B015F">
              <w:rPr>
                <w:rFonts w:ascii="Times New Roman" w:hAnsi="Times New Roman" w:cs="Times New Roman"/>
                <w:sz w:val="24"/>
                <w:szCs w:val="24"/>
              </w:rPr>
              <w:t>Ecopath</w:t>
            </w:r>
            <w:proofErr w:type="spellEnd"/>
            <w:r w:rsidR="008B01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16E7">
              <w:rPr>
                <w:rFonts w:ascii="Times New Roman" w:hAnsi="Times New Roman" w:cs="Times New Roman"/>
                <w:sz w:val="24"/>
                <w:szCs w:val="24"/>
              </w:rPr>
              <w:t>; Modyfikacje parametrów – optymalizacja modelu</w:t>
            </w:r>
            <w:r w:rsidR="003E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E7D" w:rsidRPr="002816E7">
              <w:rPr>
                <w:rFonts w:ascii="Times New Roman" w:hAnsi="Times New Roman" w:cs="Times New Roman"/>
                <w:sz w:val="24"/>
                <w:szCs w:val="24"/>
              </w:rPr>
              <w:t xml:space="preserve"> Poszczególne bloki modelowania </w:t>
            </w:r>
            <w:r w:rsidR="003E6E7D">
              <w:rPr>
                <w:rFonts w:ascii="Times New Roman" w:hAnsi="Times New Roman" w:cs="Times New Roman"/>
                <w:sz w:val="24"/>
                <w:szCs w:val="24"/>
              </w:rPr>
              <w:t>ekologicznego uwzględniającego zmienność w czasie (</w:t>
            </w:r>
            <w:proofErr w:type="spellStart"/>
            <w:r w:rsidR="003E6E7D">
              <w:rPr>
                <w:rFonts w:ascii="Times New Roman" w:hAnsi="Times New Roman" w:cs="Times New Roman"/>
                <w:sz w:val="24"/>
                <w:szCs w:val="24"/>
              </w:rPr>
              <w:t>Ecosim</w:t>
            </w:r>
            <w:proofErr w:type="spellEnd"/>
            <w:r w:rsidR="003E6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6E7D" w:rsidRPr="002816E7">
              <w:rPr>
                <w:rFonts w:ascii="Times New Roman" w:hAnsi="Times New Roman" w:cs="Times New Roman"/>
                <w:sz w:val="24"/>
                <w:szCs w:val="24"/>
              </w:rPr>
              <w:t>; Podstawowe współczynniki</w:t>
            </w:r>
          </w:p>
        </w:tc>
      </w:tr>
      <w:tr w:rsidR="00F344D5" w:rsidRPr="002816E7" w14:paraId="6A2D948D" w14:textId="77777777" w:rsidTr="002649A5">
        <w:tc>
          <w:tcPr>
            <w:tcW w:w="1063" w:type="dxa"/>
          </w:tcPr>
          <w:p w14:paraId="3A0003BF" w14:textId="390378BE" w:rsidR="00F344D5" w:rsidRPr="002816E7" w:rsidRDefault="00496F81" w:rsidP="004051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9" w:type="dxa"/>
          </w:tcPr>
          <w:p w14:paraId="2D9C8F2E" w14:textId="4CE609F6" w:rsidR="00F344D5" w:rsidRPr="002816E7" w:rsidRDefault="003E6E7D" w:rsidP="008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Proste modele ekologiczne uwzględniające zmienność w czasie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Modyfikacja parametrów – optymalizacja modelu</w:t>
            </w:r>
          </w:p>
        </w:tc>
      </w:tr>
      <w:tr w:rsidR="00F344D5" w:rsidRPr="002816E7" w14:paraId="12A19D09" w14:textId="77777777" w:rsidTr="002649A5">
        <w:tc>
          <w:tcPr>
            <w:tcW w:w="1063" w:type="dxa"/>
          </w:tcPr>
          <w:p w14:paraId="71A8D1F1" w14:textId="03045D71" w:rsidR="00F344D5" w:rsidRPr="002816E7" w:rsidRDefault="003E6E7D" w:rsidP="004051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44D5" w:rsidRPr="00281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14:paraId="748AF9E4" w14:textId="735E0652" w:rsidR="00F344D5" w:rsidRPr="002816E7" w:rsidRDefault="003E6E7D" w:rsidP="008B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sieci troficznej z uwzględnieniem zmienności w czasie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Ecopath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4D5" w:rsidRPr="002816E7" w14:paraId="294D7D8A" w14:textId="77777777" w:rsidTr="002649A5">
        <w:tc>
          <w:tcPr>
            <w:tcW w:w="1063" w:type="dxa"/>
          </w:tcPr>
          <w:p w14:paraId="5D1229D3" w14:textId="79256196" w:rsidR="00F344D5" w:rsidRPr="002816E7" w:rsidRDefault="00F344D5" w:rsidP="0057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</w:tcPr>
          <w:p w14:paraId="1CDB6F67" w14:textId="4CF1CD4E" w:rsidR="00F344D5" w:rsidRPr="002816E7" w:rsidRDefault="00F344D5" w:rsidP="0026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5D6AD" w14:textId="77777777" w:rsidR="00F344D5" w:rsidRPr="002816E7" w:rsidRDefault="00F344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3544"/>
        <w:gridCol w:w="3969"/>
      </w:tblGrid>
      <w:tr w:rsidR="00F344D5" w:rsidRPr="002816E7" w14:paraId="1C0AEE78" w14:textId="77777777" w:rsidTr="00C3036C">
        <w:tc>
          <w:tcPr>
            <w:tcW w:w="1702" w:type="dxa"/>
          </w:tcPr>
          <w:p w14:paraId="52995F85" w14:textId="77777777" w:rsidR="00F344D5" w:rsidRPr="002816E7" w:rsidRDefault="00F344D5" w:rsidP="0026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7">
              <w:rPr>
                <w:rFonts w:ascii="Times New Roman" w:hAnsi="Times New Roman" w:cs="Times New Roman"/>
                <w:sz w:val="24"/>
                <w:szCs w:val="24"/>
              </w:rPr>
              <w:t>Prowadzący zajęcia:</w:t>
            </w:r>
          </w:p>
        </w:tc>
        <w:tc>
          <w:tcPr>
            <w:tcW w:w="3544" w:type="dxa"/>
          </w:tcPr>
          <w:p w14:paraId="60F265C1" w14:textId="77777777" w:rsidR="00405123" w:rsidRPr="002816E7" w:rsidRDefault="00F344D5" w:rsidP="0040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7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405123">
              <w:rPr>
                <w:rFonts w:ascii="Times New Roman" w:hAnsi="Times New Roman" w:cs="Times New Roman"/>
                <w:sz w:val="24"/>
                <w:szCs w:val="24"/>
              </w:rPr>
              <w:t>Anna Dziubińska</w:t>
            </w:r>
            <w:r w:rsidR="00405123">
              <w:rPr>
                <w:rFonts w:ascii="Times New Roman" w:hAnsi="Times New Roman" w:cs="Times New Roman"/>
                <w:sz w:val="24"/>
                <w:szCs w:val="24"/>
              </w:rPr>
              <w:br/>
              <w:t>dr hab. Mariusz Sapota prof. UG</w:t>
            </w:r>
          </w:p>
        </w:tc>
        <w:tc>
          <w:tcPr>
            <w:tcW w:w="3969" w:type="dxa"/>
          </w:tcPr>
          <w:p w14:paraId="4E36814B" w14:textId="77777777" w:rsidR="00F344D5" w:rsidRPr="002816E7" w:rsidRDefault="00F344D5" w:rsidP="00322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D5" w:rsidRPr="002816E7" w14:paraId="1A1B55FD" w14:textId="77777777" w:rsidTr="00C3036C">
        <w:tc>
          <w:tcPr>
            <w:tcW w:w="1702" w:type="dxa"/>
          </w:tcPr>
          <w:p w14:paraId="6A6B2B5C" w14:textId="77777777" w:rsidR="00F344D5" w:rsidRPr="002816E7" w:rsidRDefault="00F344D5" w:rsidP="0026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B6A59" w14:textId="77777777" w:rsidR="00F344D5" w:rsidRPr="002816E7" w:rsidRDefault="00F344D5" w:rsidP="00F34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DBB0D3" w14:textId="77777777" w:rsidR="00F344D5" w:rsidRPr="002816E7" w:rsidRDefault="00F344D5" w:rsidP="00322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E7B64" w14:textId="77777777" w:rsidR="00F344D5" w:rsidRPr="002816E7" w:rsidRDefault="00F344D5">
      <w:pPr>
        <w:rPr>
          <w:rFonts w:ascii="Times New Roman" w:hAnsi="Times New Roman" w:cs="Times New Roman"/>
          <w:sz w:val="24"/>
          <w:szCs w:val="24"/>
        </w:rPr>
      </w:pPr>
    </w:p>
    <w:p w14:paraId="179072D0" w14:textId="77777777" w:rsidR="00F344D5" w:rsidRPr="002816E7" w:rsidRDefault="00F344D5" w:rsidP="00F344D5">
      <w:pPr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816E7">
        <w:rPr>
          <w:rFonts w:ascii="Times New Roman" w:hAnsi="Times New Roman" w:cs="Times New Roman"/>
          <w:sz w:val="24"/>
          <w:szCs w:val="24"/>
        </w:rPr>
        <w:t xml:space="preserve">Dodatkowe informacje w </w:t>
      </w:r>
      <w:proofErr w:type="spellStart"/>
      <w:r w:rsidRPr="002816E7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816E7">
        <w:rPr>
          <w:rFonts w:ascii="Times New Roman" w:hAnsi="Times New Roman" w:cs="Times New Roman"/>
          <w:sz w:val="24"/>
          <w:szCs w:val="24"/>
        </w:rPr>
        <w:t xml:space="preserve">: </w:t>
      </w:r>
      <w:r w:rsidR="00322830">
        <w:rPr>
          <w:rFonts w:ascii="Times New Roman" w:hAnsi="Times New Roman" w:cs="Times New Roman"/>
          <w:b/>
          <w:sz w:val="24"/>
          <w:szCs w:val="24"/>
        </w:rPr>
        <w:t>ichtiologia</w:t>
      </w:r>
      <w:r w:rsidRPr="002816E7">
        <w:rPr>
          <w:rFonts w:ascii="Times New Roman" w:hAnsi="Times New Roman" w:cs="Times New Roman"/>
          <w:b/>
          <w:sz w:val="24"/>
          <w:szCs w:val="24"/>
        </w:rPr>
        <w:t>.ocean.ug.edu.pl</w:t>
      </w:r>
    </w:p>
    <w:p w14:paraId="1B9153FB" w14:textId="77777777" w:rsidR="00F344D5" w:rsidRDefault="00F344D5"/>
    <w:p w14:paraId="314F836D" w14:textId="7BA26526" w:rsidR="00F344D5" w:rsidRDefault="006E1A3B">
      <w:r w:rsidRPr="006E1A3B">
        <w:t>https://ecopath.org/download/ecopath-6-5-64-bit/</w:t>
      </w:r>
      <w:bookmarkStart w:id="0" w:name="_GoBack"/>
      <w:bookmarkEnd w:id="0"/>
    </w:p>
    <w:sectPr w:rsidR="00F344D5" w:rsidSect="00D1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D5"/>
    <w:rsid w:val="0027613F"/>
    <w:rsid w:val="002816E7"/>
    <w:rsid w:val="00322830"/>
    <w:rsid w:val="003E6E7D"/>
    <w:rsid w:val="00405123"/>
    <w:rsid w:val="00496F81"/>
    <w:rsid w:val="004A346D"/>
    <w:rsid w:val="004F0257"/>
    <w:rsid w:val="005779B3"/>
    <w:rsid w:val="006E1A3B"/>
    <w:rsid w:val="008B015F"/>
    <w:rsid w:val="00B21E0C"/>
    <w:rsid w:val="00C3036C"/>
    <w:rsid w:val="00C77A81"/>
    <w:rsid w:val="00D12BC2"/>
    <w:rsid w:val="00F3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29C3"/>
  <w15:docId w15:val="{82C41200-5FB9-4DFB-BBC6-492D604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Gdańsk Institute of Oceanography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Sapota</dc:creator>
  <cp:keywords/>
  <dc:description/>
  <cp:lastModifiedBy>Mariusz Sapota</cp:lastModifiedBy>
  <cp:revision>4</cp:revision>
  <dcterms:created xsi:type="dcterms:W3CDTF">2023-10-04T07:43:00Z</dcterms:created>
  <dcterms:modified xsi:type="dcterms:W3CDTF">2024-10-14T19:12:00Z</dcterms:modified>
</cp:coreProperties>
</file>